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1C4E2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английскому языку</w:t>
      </w:r>
    </w:p>
    <w:p w:rsidR="00F96999" w:rsidRDefault="00F96999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13EFF" w:rsidRPr="00BE75CC" w:rsidTr="00BE75CC">
        <w:tc>
          <w:tcPr>
            <w:tcW w:w="675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13EFF" w:rsidRPr="00BE75CC" w:rsidRDefault="00113EFF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C4E25" w:rsidRPr="00BE75CC" w:rsidTr="00BE75CC">
        <w:tc>
          <w:tcPr>
            <w:tcW w:w="675" w:type="dxa"/>
            <w:vAlign w:val="center"/>
          </w:tcPr>
          <w:p w:rsidR="001C4E25" w:rsidRPr="00BE75CC" w:rsidRDefault="001C4E25" w:rsidP="00BE75CC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А-7-1</w:t>
            </w:r>
          </w:p>
        </w:tc>
        <w:tc>
          <w:tcPr>
            <w:tcW w:w="3119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Ваулина Елена Александровна</w:t>
            </w:r>
          </w:p>
        </w:tc>
        <w:tc>
          <w:tcPr>
            <w:tcW w:w="850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4E25" w:rsidRPr="00BE75CC" w:rsidTr="00BE75CC">
        <w:tc>
          <w:tcPr>
            <w:tcW w:w="675" w:type="dxa"/>
            <w:vAlign w:val="center"/>
          </w:tcPr>
          <w:p w:rsidR="001C4E25" w:rsidRPr="00BE75CC" w:rsidRDefault="001C4E25" w:rsidP="00BE75CC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А-7-2</w:t>
            </w:r>
          </w:p>
        </w:tc>
        <w:tc>
          <w:tcPr>
            <w:tcW w:w="3119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Мизгирёв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55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Пантелеева Светлана Александровна</w:t>
            </w:r>
          </w:p>
        </w:tc>
        <w:tc>
          <w:tcPr>
            <w:tcW w:w="850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4E25" w:rsidRPr="00BE75CC" w:rsidTr="00BE75CC">
        <w:tc>
          <w:tcPr>
            <w:tcW w:w="675" w:type="dxa"/>
            <w:vAlign w:val="center"/>
          </w:tcPr>
          <w:p w:rsidR="001C4E25" w:rsidRPr="00BE75CC" w:rsidRDefault="001C4E25" w:rsidP="00BE75CC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А-7-3</w:t>
            </w:r>
          </w:p>
        </w:tc>
        <w:tc>
          <w:tcPr>
            <w:tcW w:w="3119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Конева Дарья Сергеевна</w:t>
            </w:r>
          </w:p>
        </w:tc>
        <w:tc>
          <w:tcPr>
            <w:tcW w:w="255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Тарзина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850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4E25" w:rsidRPr="00BE75CC" w:rsidTr="00BE75CC">
        <w:tc>
          <w:tcPr>
            <w:tcW w:w="675" w:type="dxa"/>
            <w:vAlign w:val="center"/>
          </w:tcPr>
          <w:p w:rsidR="001C4E25" w:rsidRPr="00BE75CC" w:rsidRDefault="001C4E25" w:rsidP="00BE75CC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А-7-4</w:t>
            </w:r>
          </w:p>
        </w:tc>
        <w:tc>
          <w:tcPr>
            <w:tcW w:w="3119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2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Ваулина Елена Александровна</w:t>
            </w:r>
          </w:p>
        </w:tc>
        <w:tc>
          <w:tcPr>
            <w:tcW w:w="850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4" w:type="dxa"/>
            <w:vAlign w:val="center"/>
          </w:tcPr>
          <w:p w:rsidR="001C4E25" w:rsidRPr="00BE75CC" w:rsidRDefault="001C4E25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E4A8B" w:rsidRDefault="005E4A8B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BE75CC" w:rsidTr="00BE75CC">
        <w:trPr>
          <w:trHeight w:val="1534"/>
        </w:trPr>
        <w:tc>
          <w:tcPr>
            <w:tcW w:w="675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473639" w:rsidRPr="00BE75CC" w:rsidRDefault="00473639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А-8-1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Сложеникина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А-8-2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Колотова Елена Львовна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А-8-3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Власов Александр Олегович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Колотова Елена Львовна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Pr="005A7B4B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BE75CC" w:rsidTr="00BE75CC">
        <w:trPr>
          <w:trHeight w:val="1534"/>
        </w:trPr>
        <w:tc>
          <w:tcPr>
            <w:tcW w:w="675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BE75CC" w:rsidRDefault="00DB28E5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А-9-1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Григорьева Ольга Викторовна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А-9-2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Банникова Полина Сергеевна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Колотова Елена Львовна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BE75CC" w:rsidTr="00BE75CC">
        <w:trPr>
          <w:trHeight w:val="1534"/>
        </w:trPr>
        <w:tc>
          <w:tcPr>
            <w:tcW w:w="675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92DBC" w:rsidRPr="00BE75CC" w:rsidRDefault="00192DBC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А-10-1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Спиридович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Юлия Рудольфовна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А-10-2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Спиридович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Юлия Рудольфовна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А-10-3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Козлова Мария Сергеевна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Пантелеева Светлана Александровна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А-10-4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Черепанова Ксения Сергеевна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Ваулина Елена Александровна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А-10-5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Волкова Мария Михайловна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Спиридович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Юлия Рудольфовна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206" w:rsidRPr="00BE75CC" w:rsidTr="00BE75CC">
        <w:tc>
          <w:tcPr>
            <w:tcW w:w="675" w:type="dxa"/>
            <w:vAlign w:val="center"/>
          </w:tcPr>
          <w:p w:rsidR="00073206" w:rsidRPr="00BE75CC" w:rsidRDefault="00073206" w:rsidP="00BE75C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А-10-6</w:t>
            </w:r>
          </w:p>
        </w:tc>
        <w:tc>
          <w:tcPr>
            <w:tcW w:w="3119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52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Спиридович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Юлия Рудольфовна</w:t>
            </w:r>
          </w:p>
        </w:tc>
        <w:tc>
          <w:tcPr>
            <w:tcW w:w="850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073206" w:rsidRPr="00BE75CC" w:rsidRDefault="00073206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3206" w:rsidRDefault="00073206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3206" w:rsidRDefault="00073206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3206" w:rsidRDefault="00073206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3206" w:rsidRDefault="00073206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BE75CC" w:rsidTr="00BE75CC">
        <w:trPr>
          <w:trHeight w:val="1534"/>
        </w:trPr>
        <w:tc>
          <w:tcPr>
            <w:tcW w:w="675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9E4CA4" w:rsidRPr="00BE75CC" w:rsidRDefault="009E4CA4" w:rsidP="00BE75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17F8F" w:rsidRPr="00BE75CC" w:rsidTr="00BE75CC">
        <w:tc>
          <w:tcPr>
            <w:tcW w:w="675" w:type="dxa"/>
            <w:vAlign w:val="center"/>
          </w:tcPr>
          <w:p w:rsidR="00517F8F" w:rsidRPr="00BE75CC" w:rsidRDefault="00517F8F" w:rsidP="00BE75C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А-11-1</w:t>
            </w:r>
          </w:p>
        </w:tc>
        <w:tc>
          <w:tcPr>
            <w:tcW w:w="3119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Морозов Виталий Олегович</w:t>
            </w:r>
          </w:p>
        </w:tc>
        <w:tc>
          <w:tcPr>
            <w:tcW w:w="2552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>Спиридович</w:t>
            </w:r>
            <w:proofErr w:type="spellEnd"/>
            <w:r w:rsidRPr="00BE75CC">
              <w:rPr>
                <w:rFonts w:ascii="Times New Roman" w:hAnsi="Times New Roman" w:cs="Times New Roman"/>
                <w:sz w:val="24"/>
                <w:szCs w:val="24"/>
              </w:rPr>
              <w:t xml:space="preserve"> Юлия Рудольфовна</w:t>
            </w:r>
          </w:p>
        </w:tc>
        <w:tc>
          <w:tcPr>
            <w:tcW w:w="850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517F8F" w:rsidRPr="00BE75CC" w:rsidRDefault="00073206" w:rsidP="00BE7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4" w:type="dxa"/>
            <w:vAlign w:val="center"/>
          </w:tcPr>
          <w:p w:rsidR="00517F8F" w:rsidRPr="00BE75CC" w:rsidRDefault="00517F8F" w:rsidP="00BE7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073206">
        <w:rPr>
          <w:rFonts w:ascii="Times New Roman" w:hAnsi="Times New Roman" w:cs="Times New Roman"/>
          <w:noProof/>
          <w:sz w:val="24"/>
          <w:szCs w:val="24"/>
        </w:rPr>
        <w:t>Тарзина Т.В.</w:t>
      </w:r>
      <w:r>
        <w:rPr>
          <w:rFonts w:ascii="Times New Roman" w:hAnsi="Times New Roman" w:cs="Times New Roman"/>
          <w:noProof/>
          <w:sz w:val="24"/>
          <w:szCs w:val="24"/>
        </w:rPr>
        <w:t>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BE75CC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Ваулина Е.А.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BE75CC" w:rsidRDefault="00BE75CC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Власова В.А. ___________________</w:t>
      </w:r>
    </w:p>
    <w:p w:rsidR="00BE75CC" w:rsidRDefault="00BE75CC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Спиридович Ю.Р. 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73206"/>
    <w:rsid w:val="000F6D9C"/>
    <w:rsid w:val="001004A2"/>
    <w:rsid w:val="00110A9B"/>
    <w:rsid w:val="00113EFF"/>
    <w:rsid w:val="00192DBC"/>
    <w:rsid w:val="001A64FD"/>
    <w:rsid w:val="001C4E25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A5822"/>
    <w:rsid w:val="00420B74"/>
    <w:rsid w:val="00435F8F"/>
    <w:rsid w:val="00473639"/>
    <w:rsid w:val="004777A7"/>
    <w:rsid w:val="00483DBF"/>
    <w:rsid w:val="004B382F"/>
    <w:rsid w:val="004C5B60"/>
    <w:rsid w:val="00517F8F"/>
    <w:rsid w:val="00536463"/>
    <w:rsid w:val="00585FB0"/>
    <w:rsid w:val="005A7B4B"/>
    <w:rsid w:val="005D3B34"/>
    <w:rsid w:val="005E16E5"/>
    <w:rsid w:val="005E26CC"/>
    <w:rsid w:val="005E4A8B"/>
    <w:rsid w:val="006129FE"/>
    <w:rsid w:val="00631608"/>
    <w:rsid w:val="0063337D"/>
    <w:rsid w:val="006F62EE"/>
    <w:rsid w:val="00797D09"/>
    <w:rsid w:val="0083233D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BE75CC"/>
    <w:rsid w:val="00C578A4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EE2F1A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9</cp:revision>
  <cp:lastPrinted>2020-10-21T10:52:00Z</cp:lastPrinted>
  <dcterms:created xsi:type="dcterms:W3CDTF">2020-11-12T11:12:00Z</dcterms:created>
  <dcterms:modified xsi:type="dcterms:W3CDTF">2020-12-17T07:07:00Z</dcterms:modified>
</cp:coreProperties>
</file>